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C9F" w14:textId="090FB2C8" w:rsidR="00B26247" w:rsidRDefault="00B26247" w:rsidP="00AB09D4">
      <w:pPr>
        <w:pStyle w:val="GvdeMetni"/>
        <w:spacing w:before="91"/>
        <w:ind w:right="1670"/>
      </w:pPr>
    </w:p>
    <w:p w14:paraId="3A4A4F3D" w14:textId="4FCEB3EC" w:rsidR="00B26247" w:rsidRDefault="00B26247" w:rsidP="00AB09D4">
      <w:pPr>
        <w:pStyle w:val="GvdeMetni"/>
        <w:spacing w:before="91"/>
        <w:ind w:right="1670"/>
      </w:pPr>
    </w:p>
    <w:p w14:paraId="47D939A1" w14:textId="7384A79B" w:rsidR="00B26247" w:rsidRDefault="00B26247" w:rsidP="00AB09D4">
      <w:pPr>
        <w:pStyle w:val="GvdeMetni"/>
        <w:spacing w:before="91"/>
        <w:ind w:right="1670"/>
      </w:pPr>
    </w:p>
    <w:p w14:paraId="431EE882" w14:textId="13CA9F2B" w:rsidR="00B26247" w:rsidRDefault="00B26247" w:rsidP="00AB09D4">
      <w:pPr>
        <w:pStyle w:val="GvdeMetni"/>
        <w:spacing w:before="91"/>
        <w:ind w:right="1670"/>
      </w:pPr>
    </w:p>
    <w:p w14:paraId="091CA337" w14:textId="77777777" w:rsidR="00790745" w:rsidRDefault="00790745" w:rsidP="00AB09D4">
      <w:pPr>
        <w:pStyle w:val="GvdeMetni"/>
        <w:spacing w:before="91"/>
        <w:ind w:right="1670"/>
      </w:pPr>
    </w:p>
    <w:tbl>
      <w:tblPr>
        <w:tblStyle w:val="TableNormal"/>
        <w:tblpPr w:leftFromText="141" w:rightFromText="141" w:vertAnchor="text" w:horzAnchor="margin" w:tblpY="28"/>
        <w:tblW w:w="316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3119"/>
        <w:gridCol w:w="2835"/>
        <w:gridCol w:w="2693"/>
        <w:gridCol w:w="2878"/>
        <w:gridCol w:w="3904"/>
        <w:gridCol w:w="3904"/>
        <w:gridCol w:w="3904"/>
        <w:gridCol w:w="3904"/>
      </w:tblGrid>
      <w:tr w:rsidR="001443A4" w14:paraId="55D26B25" w14:textId="77777777" w:rsidTr="002631B1">
        <w:trPr>
          <w:gridAfter w:val="4"/>
          <w:wAfter w:w="15616" w:type="dxa"/>
          <w:trHeight w:val="461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8063A1"/>
            <w:vAlign w:val="center"/>
          </w:tcPr>
          <w:p w14:paraId="73DC22BE" w14:textId="14590616" w:rsidR="001443A4" w:rsidRPr="00020B7A" w:rsidRDefault="001443A4" w:rsidP="00132AAC">
            <w:pPr>
              <w:pStyle w:val="TableParagraph"/>
              <w:spacing w:line="228" w:lineRule="exact"/>
              <w:ind w:left="142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020B7A">
              <w:rPr>
                <w:color w:val="FFFFFF" w:themeColor="background1"/>
                <w:sz w:val="16"/>
                <w:szCs w:val="16"/>
              </w:rPr>
              <w:t>DERS</w:t>
            </w:r>
            <w:r w:rsidR="00132AAC" w:rsidRPr="00020B7A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020B7A">
              <w:rPr>
                <w:color w:val="FFFFFF" w:themeColor="background1"/>
                <w:sz w:val="16"/>
                <w:szCs w:val="16"/>
              </w:rPr>
              <w:t>SAATLERİ VE GÜNLERİ</w:t>
            </w:r>
          </w:p>
        </w:tc>
        <w:tc>
          <w:tcPr>
            <w:tcW w:w="14785" w:type="dxa"/>
            <w:gridSpan w:val="5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8063A1"/>
            <w:vAlign w:val="center"/>
          </w:tcPr>
          <w:p w14:paraId="5F2DBAA6" w14:textId="77777777" w:rsidR="001443A4" w:rsidRPr="00062524" w:rsidRDefault="001443A4" w:rsidP="001443A4">
            <w:pPr>
              <w:pStyle w:val="TableParagraph"/>
              <w:spacing w:before="10"/>
              <w:ind w:left="0"/>
              <w:rPr>
                <w:color w:val="FFFFFF" w:themeColor="background1"/>
                <w:sz w:val="19"/>
              </w:rPr>
            </w:pPr>
          </w:p>
          <w:p w14:paraId="4F23E040" w14:textId="77777777" w:rsidR="001443A4" w:rsidRDefault="001443A4" w:rsidP="001443A4">
            <w:pPr>
              <w:pStyle w:val="TableParagraph"/>
              <w:spacing w:line="212" w:lineRule="exact"/>
              <w:ind w:left="3507" w:right="3500"/>
              <w:rPr>
                <w:b/>
                <w:color w:val="FFFFFF" w:themeColor="background1"/>
                <w:sz w:val="20"/>
              </w:rPr>
            </w:pPr>
            <w:r w:rsidRPr="00062524">
              <w:rPr>
                <w:b/>
                <w:color w:val="FFFFFF" w:themeColor="background1"/>
                <w:sz w:val="20"/>
              </w:rPr>
              <w:t xml:space="preserve">TURİZM VE OTEL İŞLETMECİLİĞİ PROGRAMI II. SINIF DERS PROGRAMI </w:t>
            </w:r>
          </w:p>
          <w:p w14:paraId="785E543C" w14:textId="7864D3F2" w:rsidR="001443A4" w:rsidRDefault="001443A4" w:rsidP="001443A4">
            <w:pPr>
              <w:pStyle w:val="TableParagraph"/>
              <w:spacing w:line="212" w:lineRule="exact"/>
              <w:ind w:left="3507" w:right="3500"/>
              <w:rPr>
                <w:b/>
                <w:sz w:val="20"/>
              </w:rPr>
            </w:pPr>
            <w:r w:rsidRPr="00062524">
              <w:rPr>
                <w:b/>
                <w:color w:val="FFFFFF" w:themeColor="background1"/>
                <w:sz w:val="20"/>
              </w:rPr>
              <w:t>(</w:t>
            </w:r>
            <w:r>
              <w:rPr>
                <w:b/>
                <w:color w:val="FFFFFF" w:themeColor="background1"/>
                <w:sz w:val="20"/>
              </w:rPr>
              <w:t>GÜZ DÖNEMİ</w:t>
            </w:r>
            <w:r w:rsidRPr="00062524"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1443A4" w14:paraId="62CF522B" w14:textId="77777777" w:rsidTr="005868B5">
        <w:trPr>
          <w:gridAfter w:val="4"/>
          <w:wAfter w:w="15616" w:type="dxa"/>
          <w:trHeight w:val="470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8063A1"/>
            <w:vAlign w:val="center"/>
          </w:tcPr>
          <w:p w14:paraId="04655345" w14:textId="77777777" w:rsidR="001443A4" w:rsidRPr="00020B7A" w:rsidRDefault="001443A4" w:rsidP="001443A4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BEB0D0"/>
            <w:vAlign w:val="center"/>
          </w:tcPr>
          <w:p w14:paraId="3E3835F7" w14:textId="77777777" w:rsidR="001443A4" w:rsidRDefault="001443A4" w:rsidP="001443A4">
            <w:pPr>
              <w:pStyle w:val="TableParagraph"/>
              <w:spacing w:line="228" w:lineRule="exact"/>
              <w:ind w:left="358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119" w:type="dxa"/>
            <w:tcBorders>
              <w:top w:val="single" w:sz="24" w:space="0" w:color="FFFFFF"/>
            </w:tcBorders>
            <w:shd w:val="clear" w:color="auto" w:fill="BEB0D0"/>
            <w:vAlign w:val="center"/>
          </w:tcPr>
          <w:p w14:paraId="0D7B0B8B" w14:textId="77777777" w:rsidR="001443A4" w:rsidRDefault="001443A4" w:rsidP="001443A4">
            <w:pPr>
              <w:pStyle w:val="TableParagraph"/>
              <w:spacing w:line="228" w:lineRule="exact"/>
              <w:ind w:left="942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835" w:type="dxa"/>
            <w:tcBorders>
              <w:top w:val="single" w:sz="24" w:space="0" w:color="FFFFFF"/>
            </w:tcBorders>
            <w:shd w:val="clear" w:color="auto" w:fill="BEB0D0"/>
            <w:vAlign w:val="center"/>
          </w:tcPr>
          <w:p w14:paraId="4476798F" w14:textId="77777777" w:rsidR="001443A4" w:rsidRDefault="001443A4" w:rsidP="001443A4">
            <w:pPr>
              <w:pStyle w:val="TableParagraph"/>
              <w:spacing w:line="228" w:lineRule="exact"/>
              <w:ind w:left="864" w:right="869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93" w:type="dxa"/>
            <w:tcBorders>
              <w:top w:val="single" w:sz="24" w:space="0" w:color="FFFFFF"/>
            </w:tcBorders>
            <w:shd w:val="clear" w:color="auto" w:fill="BEB0D0"/>
            <w:vAlign w:val="center"/>
          </w:tcPr>
          <w:p w14:paraId="10224748" w14:textId="77777777" w:rsidR="001443A4" w:rsidRDefault="001443A4" w:rsidP="001443A4">
            <w:pPr>
              <w:pStyle w:val="TableParagraph"/>
              <w:spacing w:line="228" w:lineRule="exact"/>
              <w:ind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878" w:type="dxa"/>
            <w:tcBorders>
              <w:top w:val="single" w:sz="24" w:space="0" w:color="FFFFFF"/>
              <w:right w:val="nil"/>
            </w:tcBorders>
            <w:shd w:val="clear" w:color="auto" w:fill="BEB0D0"/>
            <w:vAlign w:val="center"/>
          </w:tcPr>
          <w:p w14:paraId="0E1550F4" w14:textId="77777777" w:rsidR="001443A4" w:rsidRDefault="001443A4" w:rsidP="001443A4">
            <w:pPr>
              <w:pStyle w:val="TableParagraph"/>
              <w:spacing w:line="228" w:lineRule="exact"/>
              <w:ind w:left="775"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1443A4" w14:paraId="5556F4F4" w14:textId="77777777" w:rsidTr="005868B5">
        <w:trPr>
          <w:gridAfter w:val="4"/>
          <w:wAfter w:w="15616" w:type="dxa"/>
          <w:trHeight w:val="823"/>
        </w:trPr>
        <w:tc>
          <w:tcPr>
            <w:tcW w:w="1276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6C77134C" w14:textId="0762501B" w:rsidR="001443A4" w:rsidRPr="00020B7A" w:rsidRDefault="001443A4" w:rsidP="001443A4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08:</w:t>
            </w:r>
            <w:r w:rsidR="00191499"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0</w:t>
            </w:r>
            <w:r w:rsidR="00191499">
              <w:rPr>
                <w:color w:val="FFFFFF" w:themeColor="background1"/>
                <w:sz w:val="18"/>
                <w:szCs w:val="18"/>
              </w:rPr>
              <w:t>8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 w:rsidR="00191499"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</w:tcBorders>
            <w:shd w:val="clear" w:color="auto" w:fill="BEB0D0"/>
            <w:vAlign w:val="center"/>
          </w:tcPr>
          <w:p w14:paraId="2F2C427F" w14:textId="77777777" w:rsidR="001443A4" w:rsidRPr="007263D1" w:rsidRDefault="001443A4" w:rsidP="00144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4FFFCD97" w14:textId="77777777" w:rsidR="001443A4" w:rsidRPr="007263D1" w:rsidRDefault="001443A4" w:rsidP="00144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237EF053" w14:textId="77777777" w:rsidR="001443A4" w:rsidRPr="007263D1" w:rsidRDefault="001443A4" w:rsidP="001443A4">
            <w:pPr>
              <w:pStyle w:val="TableParagraph"/>
              <w:spacing w:before="1" w:line="182" w:lineRule="exact"/>
              <w:ind w:left="123" w:right="13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59A0473D" w14:textId="77777777" w:rsidR="001443A4" w:rsidRPr="007263D1" w:rsidRDefault="001443A4" w:rsidP="001443A4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STJ001</w:t>
            </w:r>
          </w:p>
          <w:p w14:paraId="74D9D0F0" w14:textId="77777777" w:rsidR="001443A4" w:rsidRPr="007263D1" w:rsidRDefault="001443A4" w:rsidP="001443A4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Staj</w:t>
            </w:r>
          </w:p>
          <w:p w14:paraId="633188F6" w14:textId="77777777" w:rsidR="001443A4" w:rsidRPr="007263D1" w:rsidRDefault="001443A4" w:rsidP="001443A4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7E603648" w14:textId="77777777" w:rsidR="001443A4" w:rsidRPr="007263D1" w:rsidRDefault="001443A4" w:rsidP="001443A4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 Sibel Özdemir</w:t>
            </w:r>
          </w:p>
          <w:p w14:paraId="57D66B28" w14:textId="77777777" w:rsidR="001443A4" w:rsidRPr="007263D1" w:rsidRDefault="001443A4" w:rsidP="001443A4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12" w:space="0" w:color="FFFFFF"/>
              <w:right w:val="nil"/>
            </w:tcBorders>
            <w:shd w:val="clear" w:color="auto" w:fill="BEB0D0"/>
            <w:vAlign w:val="center"/>
          </w:tcPr>
          <w:p w14:paraId="098F2C2B" w14:textId="77777777" w:rsidR="001443A4" w:rsidRDefault="009734BC" w:rsidP="001443A4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04450E5E" w14:textId="351E707B" w:rsidR="009734BC" w:rsidRDefault="009734BC" w:rsidP="001443A4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543A8717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57D9B08D" w14:textId="03A24BDD" w:rsidR="009734BC" w:rsidRPr="007263D1" w:rsidRDefault="009734BC" w:rsidP="009734BC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623057" w14:paraId="628B24E6" w14:textId="77777777" w:rsidTr="005868B5">
        <w:trPr>
          <w:gridAfter w:val="4"/>
          <w:wAfter w:w="15616" w:type="dxa"/>
          <w:trHeight w:val="823"/>
        </w:trPr>
        <w:tc>
          <w:tcPr>
            <w:tcW w:w="1276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6866A48C" w14:textId="3C77392B" w:rsidR="00623057" w:rsidRPr="00020B7A" w:rsidRDefault="00623057" w:rsidP="00623057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09:</w:t>
            </w:r>
            <w:r>
              <w:rPr>
                <w:color w:val="FFFFFF" w:themeColor="background1"/>
                <w:sz w:val="18"/>
                <w:szCs w:val="18"/>
              </w:rPr>
              <w:t>00</w:t>
            </w:r>
            <w:r w:rsidRPr="00020B7A">
              <w:rPr>
                <w:color w:val="FFFFFF" w:themeColor="background1"/>
                <w:sz w:val="18"/>
                <w:szCs w:val="18"/>
              </w:rPr>
              <w:t>- 0</w:t>
            </w:r>
            <w:r>
              <w:rPr>
                <w:color w:val="FFFFFF" w:themeColor="background1"/>
                <w:sz w:val="18"/>
                <w:szCs w:val="18"/>
              </w:rPr>
              <w:t>9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</w:tcBorders>
            <w:shd w:val="clear" w:color="auto" w:fill="BEB0D0"/>
            <w:vAlign w:val="center"/>
          </w:tcPr>
          <w:p w14:paraId="5B25271A" w14:textId="17E05CF7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RAY001</w:t>
            </w:r>
          </w:p>
          <w:p w14:paraId="03CEAAB0" w14:textId="3978B781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Rekreasyon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Animasyon Yönetimi</w:t>
            </w:r>
          </w:p>
          <w:p w14:paraId="219E804B" w14:textId="7DFE1CF2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44C372F7" w14:textId="245FA1CB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27789065" w14:textId="79AD77AB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TOI115</w:t>
            </w:r>
          </w:p>
          <w:p w14:paraId="11CAE364" w14:textId="1027356E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Otelcilik Otomasyon Sistemleri</w:t>
            </w:r>
          </w:p>
          <w:p w14:paraId="191E3AFC" w14:textId="77EE4F96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0CB56F40" w14:textId="77777777" w:rsidR="00623057" w:rsidRPr="007263D1" w:rsidRDefault="00623057" w:rsidP="00623057">
            <w:pPr>
              <w:pStyle w:val="TableParagraph"/>
              <w:spacing w:line="206" w:lineRule="exact"/>
              <w:ind w:left="358" w:right="380"/>
              <w:rPr>
                <w:bCs/>
                <w:sz w:val="16"/>
                <w:szCs w:val="16"/>
              </w:rPr>
            </w:pPr>
          </w:p>
          <w:p w14:paraId="2779A825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TOS001</w:t>
            </w:r>
          </w:p>
          <w:p w14:paraId="01344845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Tur Operatörlüğü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Seyahat Acenteciliği</w:t>
            </w:r>
          </w:p>
          <w:p w14:paraId="37C99370" w14:textId="4DC534B7" w:rsidR="00623057" w:rsidRPr="007263D1" w:rsidRDefault="00623057" w:rsidP="00623057">
            <w:pPr>
              <w:pStyle w:val="TableParagraph"/>
              <w:spacing w:before="1" w:line="182" w:lineRule="exact"/>
              <w:ind w:left="123" w:right="13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693" w:type="dxa"/>
            <w:tcBorders>
              <w:top w:val="single" w:sz="12" w:space="0" w:color="FFFFFF"/>
            </w:tcBorders>
            <w:shd w:val="clear" w:color="auto" w:fill="BEB0D0"/>
            <w:vAlign w:val="center"/>
          </w:tcPr>
          <w:p w14:paraId="36E163AE" w14:textId="77777777" w:rsidR="00623057" w:rsidRPr="007263D1" w:rsidRDefault="00623057" w:rsidP="00623057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STJ001</w:t>
            </w:r>
          </w:p>
          <w:p w14:paraId="7FB9EA31" w14:textId="77777777" w:rsidR="00623057" w:rsidRPr="007263D1" w:rsidRDefault="00623057" w:rsidP="00623057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Staj</w:t>
            </w:r>
          </w:p>
          <w:p w14:paraId="1A5A4DCB" w14:textId="77777777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15671F1E" w14:textId="77777777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 Sibel Özdemir</w:t>
            </w:r>
          </w:p>
          <w:p w14:paraId="4B2A0AE0" w14:textId="3B90A319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12" w:space="0" w:color="FFFFFF"/>
              <w:right w:val="nil"/>
            </w:tcBorders>
            <w:shd w:val="clear" w:color="auto" w:fill="BEB0D0"/>
            <w:vAlign w:val="center"/>
          </w:tcPr>
          <w:p w14:paraId="75C998B9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51F4F574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3D7953E8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26F00F64" w14:textId="1C231392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623057" w14:paraId="79CE8426" w14:textId="77777777" w:rsidTr="005868B5">
        <w:trPr>
          <w:gridAfter w:val="4"/>
          <w:wAfter w:w="15616" w:type="dxa"/>
          <w:trHeight w:val="861"/>
        </w:trPr>
        <w:tc>
          <w:tcPr>
            <w:tcW w:w="1276" w:type="dxa"/>
            <w:tcBorders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0F1386E4" w14:textId="7928B29A" w:rsidR="00623057" w:rsidRPr="00020B7A" w:rsidRDefault="00623057" w:rsidP="00623057">
            <w:pPr>
              <w:pStyle w:val="TableParagraph"/>
              <w:spacing w:line="228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10: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left w:val="single" w:sz="24" w:space="0" w:color="FFFFFF"/>
            </w:tcBorders>
            <w:shd w:val="clear" w:color="auto" w:fill="DFD7E8"/>
            <w:vAlign w:val="center"/>
          </w:tcPr>
          <w:p w14:paraId="14C4448E" w14:textId="1BA41BCF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RAY001</w:t>
            </w:r>
          </w:p>
          <w:p w14:paraId="4886B3C8" w14:textId="0521C979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Rekreasyon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Animasyon Yönetimi</w:t>
            </w:r>
          </w:p>
          <w:p w14:paraId="72ABE256" w14:textId="1905C9AE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7B2A8B8D" w14:textId="03D7A17B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FD7E8"/>
            <w:vAlign w:val="center"/>
          </w:tcPr>
          <w:p w14:paraId="46EA6C64" w14:textId="561FE33A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TOI115</w:t>
            </w:r>
          </w:p>
          <w:p w14:paraId="2A4D001C" w14:textId="3C136CEF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Otelcilik Otomasyon Sistemleri</w:t>
            </w:r>
          </w:p>
          <w:p w14:paraId="2A389F4D" w14:textId="4BA9F251" w:rsidR="00623057" w:rsidRPr="007263D1" w:rsidRDefault="00623057" w:rsidP="00623057">
            <w:pPr>
              <w:pStyle w:val="TableParagraph"/>
              <w:spacing w:before="1"/>
              <w:ind w:left="141" w:right="143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shd w:val="clear" w:color="auto" w:fill="DFD7E8"/>
            <w:vAlign w:val="center"/>
          </w:tcPr>
          <w:p w14:paraId="21842C6C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TOS001</w:t>
            </w:r>
          </w:p>
          <w:p w14:paraId="66A8E54D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Tur Operatörlüğü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Seyahat Acenteciliği</w:t>
            </w:r>
          </w:p>
          <w:p w14:paraId="59442935" w14:textId="7871B268" w:rsidR="00623057" w:rsidRPr="007263D1" w:rsidRDefault="00623057" w:rsidP="00623057">
            <w:pPr>
              <w:pStyle w:val="TableParagraph"/>
              <w:spacing w:line="187" w:lineRule="exact"/>
              <w:ind w:left="123" w:right="130"/>
              <w:rPr>
                <w:bCs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693" w:type="dxa"/>
            <w:shd w:val="clear" w:color="auto" w:fill="DFD7E8"/>
            <w:vAlign w:val="center"/>
          </w:tcPr>
          <w:p w14:paraId="3090A0BA" w14:textId="3C4D2651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TOI111</w:t>
            </w:r>
          </w:p>
          <w:p w14:paraId="3772D8D0" w14:textId="3FE8B83E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Coğrafyası</w:t>
            </w:r>
          </w:p>
          <w:p w14:paraId="26EDC719" w14:textId="10B0C669" w:rsidR="00623057" w:rsidRPr="007263D1" w:rsidRDefault="00623057" w:rsidP="00623057">
            <w:pPr>
              <w:pStyle w:val="TableParagraph"/>
              <w:ind w:right="411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 (Online)</w:t>
            </w:r>
          </w:p>
        </w:tc>
        <w:tc>
          <w:tcPr>
            <w:tcW w:w="2878" w:type="dxa"/>
            <w:tcBorders>
              <w:right w:val="nil"/>
            </w:tcBorders>
            <w:shd w:val="clear" w:color="auto" w:fill="DFD7E8"/>
            <w:vAlign w:val="center"/>
          </w:tcPr>
          <w:p w14:paraId="7294D347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527A4F7D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394862A0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0AFBD2B1" w14:textId="08B28748" w:rsidR="00623057" w:rsidRPr="007263D1" w:rsidRDefault="00623057" w:rsidP="00623057">
            <w:pPr>
              <w:pStyle w:val="TableParagraph"/>
              <w:spacing w:before="1"/>
              <w:ind w:left="327" w:right="335"/>
              <w:rPr>
                <w:b/>
                <w:sz w:val="16"/>
                <w:szCs w:val="16"/>
              </w:rPr>
            </w:pPr>
          </w:p>
        </w:tc>
      </w:tr>
      <w:tr w:rsidR="00623057" w14:paraId="09443781" w14:textId="77777777" w:rsidTr="005868B5">
        <w:trPr>
          <w:gridAfter w:val="4"/>
          <w:wAfter w:w="15616" w:type="dxa"/>
          <w:trHeight w:val="860"/>
        </w:trPr>
        <w:tc>
          <w:tcPr>
            <w:tcW w:w="1276" w:type="dxa"/>
            <w:tcBorders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02B09A52" w14:textId="390868FC" w:rsidR="00623057" w:rsidRPr="00020B7A" w:rsidRDefault="00623057" w:rsidP="00623057">
            <w:pPr>
              <w:pStyle w:val="TableParagraph"/>
              <w:spacing w:line="228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11: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1:4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left w:val="single" w:sz="24" w:space="0" w:color="FFFFFF"/>
            </w:tcBorders>
            <w:shd w:val="clear" w:color="auto" w:fill="BEB0D0"/>
            <w:vAlign w:val="center"/>
          </w:tcPr>
          <w:p w14:paraId="4716DF8C" w14:textId="2E97515B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RAY001</w:t>
            </w:r>
          </w:p>
          <w:p w14:paraId="538AE3B0" w14:textId="3402D258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Rekreasyon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Animasyon Yönetimi</w:t>
            </w:r>
          </w:p>
          <w:p w14:paraId="124DAB03" w14:textId="4DD107BA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4C1D00A6" w14:textId="40940EE2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EB0D0"/>
            <w:vAlign w:val="center"/>
          </w:tcPr>
          <w:p w14:paraId="078CDFFD" w14:textId="06CB2ED8" w:rsidR="00623057" w:rsidRPr="007263D1" w:rsidRDefault="00623057" w:rsidP="00623057">
            <w:pPr>
              <w:jc w:val="center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TOI115</w:t>
            </w:r>
          </w:p>
          <w:p w14:paraId="4279AD93" w14:textId="78929718" w:rsidR="00623057" w:rsidRPr="007263D1" w:rsidRDefault="00623057" w:rsidP="00623057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Otelcilik Otomasyon Sistemleri</w:t>
            </w:r>
          </w:p>
          <w:p w14:paraId="0FAEB761" w14:textId="72866B7C" w:rsidR="00623057" w:rsidRPr="007263D1" w:rsidRDefault="00623057" w:rsidP="00623057">
            <w:pPr>
              <w:pStyle w:val="TableParagraph"/>
              <w:spacing w:before="1"/>
              <w:ind w:left="141" w:right="143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shd w:val="clear" w:color="auto" w:fill="BEB0D0"/>
            <w:vAlign w:val="center"/>
          </w:tcPr>
          <w:p w14:paraId="3CD62E27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TOS001</w:t>
            </w:r>
          </w:p>
          <w:p w14:paraId="7FB55712" w14:textId="77777777" w:rsidR="00623057" w:rsidRPr="007263D1" w:rsidRDefault="00623057" w:rsidP="00623057">
            <w:pPr>
              <w:pStyle w:val="TableParagraph"/>
              <w:ind w:right="41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Tur Operatörlüğü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Seyahat Acenteciliği</w:t>
            </w:r>
          </w:p>
          <w:p w14:paraId="3CBDAAE7" w14:textId="6ADA43A0" w:rsidR="00623057" w:rsidRPr="007263D1" w:rsidRDefault="00623057" w:rsidP="00623057">
            <w:pPr>
              <w:pStyle w:val="TableParagraph"/>
              <w:spacing w:before="1"/>
              <w:ind w:left="343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693" w:type="dxa"/>
            <w:shd w:val="clear" w:color="auto" w:fill="BEB0D0"/>
            <w:vAlign w:val="center"/>
          </w:tcPr>
          <w:p w14:paraId="79A77630" w14:textId="0AEDF2CD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TOI111</w:t>
            </w:r>
          </w:p>
          <w:p w14:paraId="286E0108" w14:textId="0FDFD086" w:rsidR="00623057" w:rsidRPr="007263D1" w:rsidRDefault="00623057" w:rsidP="00623057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Coğrafyası</w:t>
            </w:r>
          </w:p>
          <w:p w14:paraId="53522F44" w14:textId="68B874D9" w:rsidR="00623057" w:rsidRPr="007263D1" w:rsidRDefault="00623057" w:rsidP="00623057">
            <w:pPr>
              <w:pStyle w:val="TableParagraph"/>
              <w:ind w:right="411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</w:t>
            </w:r>
            <w:proofErr w:type="gramStart"/>
            <w:r w:rsidRPr="007263D1">
              <w:rPr>
                <w:sz w:val="16"/>
                <w:szCs w:val="16"/>
              </w:rPr>
              <w:t>Özdemir  (</w:t>
            </w:r>
            <w:proofErr w:type="gramEnd"/>
            <w:r w:rsidRPr="007263D1">
              <w:rPr>
                <w:sz w:val="16"/>
                <w:szCs w:val="16"/>
              </w:rPr>
              <w:t>Online)</w:t>
            </w:r>
          </w:p>
        </w:tc>
        <w:tc>
          <w:tcPr>
            <w:tcW w:w="2878" w:type="dxa"/>
            <w:tcBorders>
              <w:right w:val="nil"/>
            </w:tcBorders>
            <w:shd w:val="clear" w:color="auto" w:fill="BEB0D0"/>
            <w:vAlign w:val="center"/>
          </w:tcPr>
          <w:p w14:paraId="28FC6367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OIT</w:t>
            </w:r>
          </w:p>
          <w:p w14:paraId="757E20A2" w14:textId="77777777" w:rsidR="009734BC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İlgi Turizmi</w:t>
            </w:r>
          </w:p>
          <w:p w14:paraId="02B6EC3A" w14:textId="77777777" w:rsidR="009734BC" w:rsidRPr="007263D1" w:rsidRDefault="009734BC" w:rsidP="009734BC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  <w:p w14:paraId="12EC2B42" w14:textId="43FC9452" w:rsidR="00623057" w:rsidRPr="007263D1" w:rsidRDefault="00623057" w:rsidP="00623057">
            <w:pPr>
              <w:pStyle w:val="TableParagraph"/>
              <w:spacing w:before="1"/>
              <w:ind w:left="327" w:right="335"/>
              <w:rPr>
                <w:b/>
                <w:sz w:val="16"/>
                <w:szCs w:val="16"/>
              </w:rPr>
            </w:pPr>
          </w:p>
        </w:tc>
      </w:tr>
      <w:tr w:rsidR="00623057" w14:paraId="64FCBC6B" w14:textId="35843FF6" w:rsidTr="002631B1">
        <w:trPr>
          <w:trHeight w:val="307"/>
        </w:trPr>
        <w:tc>
          <w:tcPr>
            <w:tcW w:w="16061" w:type="dxa"/>
            <w:gridSpan w:val="6"/>
            <w:tcBorders>
              <w:left w:val="nil"/>
              <w:bottom w:val="single" w:sz="12" w:space="0" w:color="FFFFFF"/>
              <w:right w:val="nil"/>
            </w:tcBorders>
            <w:shd w:val="clear" w:color="auto" w:fill="8063A1"/>
            <w:vAlign w:val="center"/>
          </w:tcPr>
          <w:p w14:paraId="19121001" w14:textId="77777777" w:rsidR="00623057" w:rsidRPr="00020B7A" w:rsidRDefault="00623057" w:rsidP="00623057">
            <w:pPr>
              <w:pStyle w:val="TableParagraph"/>
              <w:ind w:left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4" w:type="dxa"/>
            <w:vAlign w:val="center"/>
          </w:tcPr>
          <w:p w14:paraId="2D969244" w14:textId="77777777" w:rsidR="00623057" w:rsidRDefault="00623057" w:rsidP="00623057">
            <w:pPr>
              <w:jc w:val="center"/>
            </w:pPr>
          </w:p>
        </w:tc>
        <w:tc>
          <w:tcPr>
            <w:tcW w:w="3904" w:type="dxa"/>
            <w:vAlign w:val="center"/>
          </w:tcPr>
          <w:p w14:paraId="047602A3" w14:textId="77777777" w:rsidR="00623057" w:rsidRDefault="00623057" w:rsidP="00623057">
            <w:pPr>
              <w:jc w:val="center"/>
            </w:pPr>
          </w:p>
        </w:tc>
        <w:tc>
          <w:tcPr>
            <w:tcW w:w="3904" w:type="dxa"/>
            <w:vAlign w:val="center"/>
          </w:tcPr>
          <w:p w14:paraId="3E4FE914" w14:textId="77777777" w:rsidR="00623057" w:rsidRDefault="00623057" w:rsidP="00623057">
            <w:pPr>
              <w:jc w:val="center"/>
            </w:pPr>
          </w:p>
        </w:tc>
        <w:tc>
          <w:tcPr>
            <w:tcW w:w="3904" w:type="dxa"/>
            <w:vAlign w:val="center"/>
          </w:tcPr>
          <w:p w14:paraId="1AAD7125" w14:textId="77777777" w:rsidR="00623057" w:rsidRDefault="00623057" w:rsidP="00623057">
            <w:pPr>
              <w:jc w:val="center"/>
            </w:pPr>
          </w:p>
        </w:tc>
      </w:tr>
      <w:tr w:rsidR="00E76C0F" w14:paraId="1B0C43BC" w14:textId="77777777" w:rsidTr="005868B5">
        <w:trPr>
          <w:gridAfter w:val="4"/>
          <w:wAfter w:w="15616" w:type="dxa"/>
          <w:trHeight w:val="1117"/>
        </w:trPr>
        <w:tc>
          <w:tcPr>
            <w:tcW w:w="127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8063A1"/>
            <w:vAlign w:val="center"/>
          </w:tcPr>
          <w:p w14:paraId="4ED54EB4" w14:textId="55B2E9E2" w:rsidR="00E76C0F" w:rsidRPr="00020B7A" w:rsidRDefault="00E76C0F" w:rsidP="00E76C0F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13: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3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311ED57A" w14:textId="77777777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Cs/>
                <w:sz w:val="16"/>
                <w:szCs w:val="16"/>
              </w:rPr>
            </w:pPr>
            <w:r w:rsidRPr="007263D1">
              <w:rPr>
                <w:bCs/>
                <w:sz w:val="16"/>
                <w:szCs w:val="16"/>
              </w:rPr>
              <w:t>Akademik Danışmanlık Uzatma Öğrencileri</w:t>
            </w:r>
          </w:p>
          <w:p w14:paraId="68393691" w14:textId="06F07AC5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bCs/>
                <w:sz w:val="16"/>
                <w:szCs w:val="16"/>
              </w:rPr>
              <w:t>Öğr</w:t>
            </w:r>
            <w:proofErr w:type="spellEnd"/>
            <w:r w:rsidRPr="007263D1">
              <w:rPr>
                <w:bCs/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bCs/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31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6254799D" w14:textId="5A85582D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TOI703</w:t>
            </w:r>
          </w:p>
          <w:p w14:paraId="2F3938A3" w14:textId="1EA12A1F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İşletmelerinde Maliyet Analizi</w:t>
            </w:r>
          </w:p>
          <w:p w14:paraId="75EF3715" w14:textId="64A73896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6DD4E0CC" w14:textId="43109E82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1D1F5B7E" w14:textId="4DFE9885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0290E2B0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2F08E694" w14:textId="41415619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5211BBC" w14:textId="15273B6C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26F79B73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TOI114</w:t>
            </w:r>
          </w:p>
          <w:p w14:paraId="041353D7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Yiyecek-İçecek Servisi I</w:t>
            </w:r>
          </w:p>
          <w:p w14:paraId="1231E5EC" w14:textId="7484070A" w:rsidR="00E76C0F" w:rsidRPr="007263D1" w:rsidRDefault="00E76C0F" w:rsidP="00E76C0F">
            <w:pPr>
              <w:pStyle w:val="TableParagraph"/>
              <w:ind w:right="41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  <w:tc>
          <w:tcPr>
            <w:tcW w:w="2878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BEB0D0"/>
            <w:vAlign w:val="center"/>
          </w:tcPr>
          <w:p w14:paraId="32FED925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TOI706</w:t>
            </w:r>
          </w:p>
          <w:p w14:paraId="75DD21C7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Kültürel Miras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Turizm</w:t>
            </w:r>
          </w:p>
          <w:p w14:paraId="1F4E547F" w14:textId="3F65B81E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</w:tr>
      <w:tr w:rsidR="00E76C0F" w14:paraId="49FDD2D6" w14:textId="77777777" w:rsidTr="005868B5">
        <w:trPr>
          <w:gridAfter w:val="4"/>
          <w:wAfter w:w="15616" w:type="dxa"/>
          <w:trHeight w:val="1117"/>
        </w:trPr>
        <w:tc>
          <w:tcPr>
            <w:tcW w:w="1276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8063A1"/>
            <w:vAlign w:val="center"/>
          </w:tcPr>
          <w:p w14:paraId="408F5498" w14:textId="5BC3EA18" w:rsidR="00E76C0F" w:rsidRPr="00020B7A" w:rsidRDefault="00E76C0F" w:rsidP="00E76C0F">
            <w:pPr>
              <w:pStyle w:val="TableParagraph"/>
              <w:spacing w:line="220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14: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</w:tcBorders>
            <w:shd w:val="clear" w:color="auto" w:fill="DFD7E8"/>
            <w:vAlign w:val="center"/>
          </w:tcPr>
          <w:p w14:paraId="55AD2821" w14:textId="21600F77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</w:tcBorders>
            <w:shd w:val="clear" w:color="auto" w:fill="DFD7E8"/>
            <w:vAlign w:val="center"/>
          </w:tcPr>
          <w:p w14:paraId="0080820D" w14:textId="6C847F00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TOI703</w:t>
            </w:r>
          </w:p>
          <w:p w14:paraId="5D09E12C" w14:textId="153AA4BA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İşletmelerinde Maliyet Analizi</w:t>
            </w:r>
          </w:p>
          <w:p w14:paraId="6EE95CD1" w14:textId="51AE3E2B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</w:tcBorders>
            <w:shd w:val="clear" w:color="auto" w:fill="DFD7E8"/>
            <w:vAlign w:val="center"/>
          </w:tcPr>
          <w:p w14:paraId="1A40A682" w14:textId="7828BD15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3D409953" w14:textId="050AD302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0B55391B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099AAE2C" w14:textId="7866017B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</w:tcBorders>
            <w:shd w:val="clear" w:color="auto" w:fill="DFD7E8"/>
            <w:vAlign w:val="center"/>
          </w:tcPr>
          <w:p w14:paraId="080F03B8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TOI114</w:t>
            </w:r>
          </w:p>
          <w:p w14:paraId="430E71B3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Yiyecek-İçecek Servisi I</w:t>
            </w:r>
          </w:p>
          <w:p w14:paraId="0E18855C" w14:textId="1C2CC149" w:rsidR="00E76C0F" w:rsidRPr="007263D1" w:rsidRDefault="00E76C0F" w:rsidP="00E76C0F">
            <w:pPr>
              <w:pStyle w:val="TableParagraph"/>
              <w:spacing w:line="229" w:lineRule="exact"/>
              <w:ind w:right="41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  <w:tc>
          <w:tcPr>
            <w:tcW w:w="2878" w:type="dxa"/>
            <w:tcBorders>
              <w:top w:val="single" w:sz="12" w:space="0" w:color="FFFFFF"/>
              <w:right w:val="nil"/>
            </w:tcBorders>
            <w:shd w:val="clear" w:color="auto" w:fill="DFD7E8"/>
            <w:vAlign w:val="center"/>
          </w:tcPr>
          <w:p w14:paraId="3C55353C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TOI706</w:t>
            </w:r>
          </w:p>
          <w:p w14:paraId="2BE80C93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Kültürel Miras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Turizm</w:t>
            </w:r>
          </w:p>
          <w:p w14:paraId="5DC0D6D0" w14:textId="00372BB6" w:rsidR="00E76C0F" w:rsidRPr="007263D1" w:rsidRDefault="00E76C0F" w:rsidP="00E76C0F">
            <w:pPr>
              <w:pStyle w:val="TableParagraph"/>
              <w:spacing w:line="206" w:lineRule="exact"/>
              <w:ind w:left="358" w:right="380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</w:tr>
      <w:tr w:rsidR="00E76C0F" w14:paraId="542B2417" w14:textId="77777777" w:rsidTr="005868B5">
        <w:trPr>
          <w:gridAfter w:val="4"/>
          <w:wAfter w:w="15616" w:type="dxa"/>
          <w:trHeight w:val="893"/>
        </w:trPr>
        <w:tc>
          <w:tcPr>
            <w:tcW w:w="1276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8063A1"/>
            <w:vAlign w:val="center"/>
          </w:tcPr>
          <w:p w14:paraId="298E3D73" w14:textId="03978F15" w:rsidR="00E76C0F" w:rsidRPr="00020B7A" w:rsidRDefault="00E76C0F" w:rsidP="00E76C0F">
            <w:pPr>
              <w:pStyle w:val="TableParagraph"/>
              <w:spacing w:line="227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15: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5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left w:val="single" w:sz="24" w:space="0" w:color="FFFFFF"/>
              <w:bottom w:val="single" w:sz="12" w:space="0" w:color="FFFFFF"/>
            </w:tcBorders>
            <w:shd w:val="clear" w:color="auto" w:fill="BEB0D0"/>
            <w:vAlign w:val="center"/>
          </w:tcPr>
          <w:p w14:paraId="50D83939" w14:textId="7D3E05D1" w:rsidR="00E76C0F" w:rsidRPr="007263D1" w:rsidRDefault="00E76C0F" w:rsidP="00E76C0F">
            <w:pPr>
              <w:pStyle w:val="TableParagraph"/>
              <w:spacing w:line="206" w:lineRule="exact"/>
              <w:ind w:left="0" w:right="38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2" w:space="0" w:color="FFFFFF"/>
            </w:tcBorders>
            <w:shd w:val="clear" w:color="auto" w:fill="BEB0D0"/>
            <w:vAlign w:val="center"/>
          </w:tcPr>
          <w:p w14:paraId="0BBBA7F7" w14:textId="3CE493AB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TOI703</w:t>
            </w:r>
          </w:p>
          <w:p w14:paraId="39275372" w14:textId="5D2EABC2" w:rsidR="00E76C0F" w:rsidRPr="007263D1" w:rsidRDefault="00E76C0F" w:rsidP="00E76C0F">
            <w:pPr>
              <w:pStyle w:val="TableParagraph"/>
              <w:spacing w:line="230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Turizm İşletmelerinde Maliyet Analizi</w:t>
            </w:r>
          </w:p>
          <w:p w14:paraId="12180E63" w14:textId="6794D932" w:rsidR="00E76C0F" w:rsidRPr="007263D1" w:rsidRDefault="00E76C0F" w:rsidP="00E76C0F">
            <w:pPr>
              <w:pStyle w:val="TableParagraph"/>
              <w:spacing w:line="206" w:lineRule="exact"/>
              <w:ind w:left="138" w:right="144"/>
              <w:rPr>
                <w:b/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 xml:space="preserve">. Gör. Dr. Ali </w:t>
            </w:r>
            <w:proofErr w:type="spellStart"/>
            <w:r w:rsidRPr="007263D1">
              <w:rPr>
                <w:sz w:val="16"/>
                <w:szCs w:val="16"/>
              </w:rPr>
              <w:t>Doğantekin</w:t>
            </w:r>
            <w:proofErr w:type="spellEnd"/>
          </w:p>
        </w:tc>
        <w:tc>
          <w:tcPr>
            <w:tcW w:w="2835" w:type="dxa"/>
            <w:tcBorders>
              <w:bottom w:val="single" w:sz="12" w:space="0" w:color="FFFFFF"/>
            </w:tcBorders>
            <w:shd w:val="clear" w:color="auto" w:fill="BEB0D0"/>
            <w:vAlign w:val="center"/>
          </w:tcPr>
          <w:p w14:paraId="24E55C70" w14:textId="0EF385D0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0E17F8A7" w14:textId="102B9A0F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5F7C7901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3FEC94CD" w14:textId="7C53BC5F" w:rsidR="00E76C0F" w:rsidRPr="002E1707" w:rsidRDefault="00E76C0F" w:rsidP="00E76C0F">
            <w:pPr>
              <w:pStyle w:val="TableParagraph"/>
              <w:spacing w:line="206" w:lineRule="exact"/>
              <w:ind w:left="124" w:right="13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FFFFFF"/>
            </w:tcBorders>
            <w:shd w:val="clear" w:color="auto" w:fill="BEB0D0"/>
            <w:vAlign w:val="center"/>
          </w:tcPr>
          <w:p w14:paraId="7BFFDE84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TOI114</w:t>
            </w:r>
          </w:p>
          <w:p w14:paraId="2208555B" w14:textId="77777777" w:rsidR="00E76C0F" w:rsidRPr="007263D1" w:rsidRDefault="00E76C0F" w:rsidP="00E76C0F">
            <w:pPr>
              <w:pStyle w:val="TableParagraph"/>
              <w:spacing w:before="4" w:line="228" w:lineRule="exact"/>
              <w:ind w:left="141" w:right="144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Yiyecek-İçecek Servisi I</w:t>
            </w:r>
          </w:p>
          <w:p w14:paraId="72155616" w14:textId="34BF5103" w:rsidR="00E76C0F" w:rsidRPr="007263D1" w:rsidRDefault="00E76C0F" w:rsidP="00E76C0F">
            <w:pPr>
              <w:pStyle w:val="TableParagraph"/>
              <w:spacing w:before="1" w:line="182" w:lineRule="exact"/>
              <w:ind w:left="140" w:right="14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  <w:tc>
          <w:tcPr>
            <w:tcW w:w="2878" w:type="dxa"/>
            <w:tcBorders>
              <w:bottom w:val="single" w:sz="12" w:space="0" w:color="FFFFFF"/>
              <w:right w:val="nil"/>
            </w:tcBorders>
            <w:shd w:val="clear" w:color="auto" w:fill="BEB0D0"/>
            <w:vAlign w:val="center"/>
          </w:tcPr>
          <w:p w14:paraId="5F94A375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>TOI706</w:t>
            </w:r>
          </w:p>
          <w:p w14:paraId="644F9E23" w14:textId="7777777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7263D1">
              <w:rPr>
                <w:sz w:val="16"/>
                <w:szCs w:val="16"/>
              </w:rPr>
              <w:t xml:space="preserve">Kültürel Miras </w:t>
            </w:r>
            <w:r>
              <w:rPr>
                <w:sz w:val="16"/>
                <w:szCs w:val="16"/>
              </w:rPr>
              <w:t>v</w:t>
            </w:r>
            <w:r w:rsidRPr="007263D1">
              <w:rPr>
                <w:sz w:val="16"/>
                <w:szCs w:val="16"/>
              </w:rPr>
              <w:t>e Turizm</w:t>
            </w:r>
          </w:p>
          <w:p w14:paraId="37946D20" w14:textId="5D729CC0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7263D1">
              <w:rPr>
                <w:sz w:val="16"/>
                <w:szCs w:val="16"/>
              </w:rPr>
              <w:t>Öğr</w:t>
            </w:r>
            <w:proofErr w:type="spellEnd"/>
            <w:r w:rsidRPr="007263D1">
              <w:rPr>
                <w:sz w:val="16"/>
                <w:szCs w:val="16"/>
              </w:rPr>
              <w:t>. Gör</w:t>
            </w:r>
            <w:r>
              <w:rPr>
                <w:sz w:val="16"/>
                <w:szCs w:val="16"/>
              </w:rPr>
              <w:t>.</w:t>
            </w:r>
            <w:r w:rsidRPr="007263D1">
              <w:rPr>
                <w:sz w:val="16"/>
                <w:szCs w:val="16"/>
              </w:rPr>
              <w:t xml:space="preserve"> Sibel Özdemir</w:t>
            </w:r>
          </w:p>
        </w:tc>
      </w:tr>
      <w:tr w:rsidR="00E76C0F" w14:paraId="2EB5413D" w14:textId="77777777" w:rsidTr="005868B5">
        <w:trPr>
          <w:gridAfter w:val="4"/>
          <w:wAfter w:w="15616" w:type="dxa"/>
          <w:trHeight w:val="891"/>
        </w:trPr>
        <w:tc>
          <w:tcPr>
            <w:tcW w:w="127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8063A1"/>
            <w:vAlign w:val="center"/>
          </w:tcPr>
          <w:p w14:paraId="16145A6E" w14:textId="7B4639FF" w:rsidR="00E76C0F" w:rsidRPr="00020B7A" w:rsidRDefault="00E76C0F" w:rsidP="00E76C0F">
            <w:pPr>
              <w:pStyle w:val="TableParagraph"/>
              <w:spacing w:line="224" w:lineRule="exact"/>
              <w:ind w:left="366" w:right="347"/>
              <w:rPr>
                <w:b/>
                <w:color w:val="FFFFFF" w:themeColor="background1"/>
                <w:sz w:val="20"/>
              </w:rPr>
            </w:pPr>
            <w:r w:rsidRPr="00020B7A">
              <w:rPr>
                <w:color w:val="FFFFFF" w:themeColor="background1"/>
                <w:sz w:val="18"/>
                <w:szCs w:val="18"/>
              </w:rPr>
              <w:t>16:</w:t>
            </w:r>
            <w:r>
              <w:rPr>
                <w:color w:val="FFFFFF" w:themeColor="background1"/>
                <w:sz w:val="18"/>
                <w:szCs w:val="18"/>
              </w:rPr>
              <w:t>0</w:t>
            </w:r>
            <w:r w:rsidRPr="00020B7A">
              <w:rPr>
                <w:color w:val="FFFFFF" w:themeColor="background1"/>
                <w:sz w:val="18"/>
                <w:szCs w:val="18"/>
              </w:rPr>
              <w:t>0 – 1</w:t>
            </w:r>
            <w:r>
              <w:rPr>
                <w:color w:val="FFFFFF" w:themeColor="background1"/>
                <w:sz w:val="18"/>
                <w:szCs w:val="18"/>
              </w:rPr>
              <w:t>6</w:t>
            </w:r>
            <w:r w:rsidRPr="00020B7A">
              <w:rPr>
                <w:color w:val="FFFFFF" w:themeColor="background1"/>
                <w:sz w:val="18"/>
                <w:szCs w:val="18"/>
              </w:rPr>
              <w:t>:</w:t>
            </w:r>
            <w:r>
              <w:rPr>
                <w:color w:val="FFFFFF" w:themeColor="background1"/>
                <w:sz w:val="18"/>
                <w:szCs w:val="18"/>
              </w:rPr>
              <w:t>4</w:t>
            </w:r>
            <w:r w:rsidRPr="00020B7A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25DDD9CC" w14:textId="4F722EF7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4AF9248D" w14:textId="1C5C288C" w:rsidR="00E76C0F" w:rsidRPr="007263D1" w:rsidRDefault="00E76C0F" w:rsidP="00E76C0F">
            <w:pPr>
              <w:pStyle w:val="TableParagraph"/>
              <w:spacing w:line="206" w:lineRule="exact"/>
              <w:ind w:left="138" w:right="14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5AD9D7CC" w14:textId="17C69778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MYD008</w:t>
            </w:r>
          </w:p>
          <w:p w14:paraId="72388107" w14:textId="33E633C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r w:rsidRPr="002E1707">
              <w:rPr>
                <w:sz w:val="16"/>
                <w:szCs w:val="16"/>
              </w:rPr>
              <w:t>Mesleki Yabancı Dil I</w:t>
            </w:r>
          </w:p>
          <w:p w14:paraId="453B150A" w14:textId="77777777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2E1707">
              <w:rPr>
                <w:sz w:val="16"/>
                <w:szCs w:val="16"/>
              </w:rPr>
              <w:t>Öğr</w:t>
            </w:r>
            <w:proofErr w:type="spellEnd"/>
            <w:r w:rsidRPr="002E1707">
              <w:rPr>
                <w:sz w:val="16"/>
                <w:szCs w:val="16"/>
              </w:rPr>
              <w:t>. Gör Sibel Özdemir</w:t>
            </w:r>
          </w:p>
          <w:p w14:paraId="52FC0CF6" w14:textId="39EFBDD2" w:rsidR="00E76C0F" w:rsidRPr="002E1707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FD7E8"/>
            <w:vAlign w:val="center"/>
          </w:tcPr>
          <w:p w14:paraId="2A8A2E1B" w14:textId="64333A9B" w:rsidR="00E76C0F" w:rsidRPr="007263D1" w:rsidRDefault="00E76C0F" w:rsidP="00E76C0F">
            <w:pPr>
              <w:pStyle w:val="TableParagraph"/>
              <w:spacing w:line="187" w:lineRule="exact"/>
              <w:ind w:left="140" w:right="144"/>
              <w:rPr>
                <w:b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DFD7E8"/>
            <w:vAlign w:val="center"/>
          </w:tcPr>
          <w:p w14:paraId="12179B80" w14:textId="47DA8F14" w:rsidR="00E76C0F" w:rsidRPr="007263D1" w:rsidRDefault="00E76C0F" w:rsidP="00E76C0F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</w:tbl>
    <w:p w14:paraId="52C25FB2" w14:textId="3FEDCAA1" w:rsidR="000D784D" w:rsidRDefault="000D784D">
      <w:pPr>
        <w:pStyle w:val="GvdeMetni"/>
        <w:spacing w:before="91"/>
        <w:ind w:left="3429" w:right="1670" w:hanging="84"/>
      </w:pPr>
    </w:p>
    <w:sectPr w:rsidR="000D784D">
      <w:type w:val="continuous"/>
      <w:pgSz w:w="16840" w:h="11910" w:orient="landscape"/>
      <w:pgMar w:top="900" w:right="120" w:bottom="280" w:left="440" w:header="708" w:footer="708" w:gutter="0"/>
      <w:cols w:num="2" w:space="708" w:equalWidth="0">
        <w:col w:w="5965" w:space="3180"/>
        <w:col w:w="7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2B"/>
    <w:rsid w:val="00006EE2"/>
    <w:rsid w:val="00020B7A"/>
    <w:rsid w:val="000211C5"/>
    <w:rsid w:val="00043E24"/>
    <w:rsid w:val="00046401"/>
    <w:rsid w:val="000500EA"/>
    <w:rsid w:val="00062524"/>
    <w:rsid w:val="00067762"/>
    <w:rsid w:val="000705E9"/>
    <w:rsid w:val="000A391A"/>
    <w:rsid w:val="000D784D"/>
    <w:rsid w:val="000F6752"/>
    <w:rsid w:val="00111326"/>
    <w:rsid w:val="00132AAC"/>
    <w:rsid w:val="00143FA6"/>
    <w:rsid w:val="001443A4"/>
    <w:rsid w:val="0017625E"/>
    <w:rsid w:val="00191499"/>
    <w:rsid w:val="001A1DC0"/>
    <w:rsid w:val="001C4D80"/>
    <w:rsid w:val="001D1930"/>
    <w:rsid w:val="00233CC5"/>
    <w:rsid w:val="00247E40"/>
    <w:rsid w:val="0025359F"/>
    <w:rsid w:val="002631B1"/>
    <w:rsid w:val="00271603"/>
    <w:rsid w:val="00274AA5"/>
    <w:rsid w:val="0028555A"/>
    <w:rsid w:val="002A1332"/>
    <w:rsid w:val="002A2916"/>
    <w:rsid w:val="002B73E4"/>
    <w:rsid w:val="002D6FAD"/>
    <w:rsid w:val="002E1707"/>
    <w:rsid w:val="00317060"/>
    <w:rsid w:val="00365301"/>
    <w:rsid w:val="003715C8"/>
    <w:rsid w:val="00397860"/>
    <w:rsid w:val="003A005B"/>
    <w:rsid w:val="003A34BF"/>
    <w:rsid w:val="003D0299"/>
    <w:rsid w:val="00400ADB"/>
    <w:rsid w:val="004126DB"/>
    <w:rsid w:val="00412BDA"/>
    <w:rsid w:val="00415861"/>
    <w:rsid w:val="004253F7"/>
    <w:rsid w:val="004334B5"/>
    <w:rsid w:val="00436D53"/>
    <w:rsid w:val="00441B95"/>
    <w:rsid w:val="004513CB"/>
    <w:rsid w:val="00460B5A"/>
    <w:rsid w:val="004657D8"/>
    <w:rsid w:val="004802C2"/>
    <w:rsid w:val="0049544C"/>
    <w:rsid w:val="004A4C27"/>
    <w:rsid w:val="004C24F9"/>
    <w:rsid w:val="004E4DE6"/>
    <w:rsid w:val="004E7690"/>
    <w:rsid w:val="004F6181"/>
    <w:rsid w:val="005006BA"/>
    <w:rsid w:val="00502ECF"/>
    <w:rsid w:val="005716DD"/>
    <w:rsid w:val="00574EC6"/>
    <w:rsid w:val="00575337"/>
    <w:rsid w:val="00583144"/>
    <w:rsid w:val="005868B5"/>
    <w:rsid w:val="00590781"/>
    <w:rsid w:val="005C6FA4"/>
    <w:rsid w:val="005D7429"/>
    <w:rsid w:val="00607206"/>
    <w:rsid w:val="0062282C"/>
    <w:rsid w:val="00623057"/>
    <w:rsid w:val="00636EE5"/>
    <w:rsid w:val="00646674"/>
    <w:rsid w:val="00696BB1"/>
    <w:rsid w:val="006A2200"/>
    <w:rsid w:val="006A3639"/>
    <w:rsid w:val="006B59B6"/>
    <w:rsid w:val="006C7D08"/>
    <w:rsid w:val="006D2BB5"/>
    <w:rsid w:val="006E2654"/>
    <w:rsid w:val="006E32DB"/>
    <w:rsid w:val="006E6C2B"/>
    <w:rsid w:val="006F766D"/>
    <w:rsid w:val="00725D4D"/>
    <w:rsid w:val="007263D1"/>
    <w:rsid w:val="007453AB"/>
    <w:rsid w:val="00771228"/>
    <w:rsid w:val="00773806"/>
    <w:rsid w:val="00790745"/>
    <w:rsid w:val="00791457"/>
    <w:rsid w:val="007A248D"/>
    <w:rsid w:val="007A71FF"/>
    <w:rsid w:val="007D0C5E"/>
    <w:rsid w:val="007D30DC"/>
    <w:rsid w:val="007F5EEE"/>
    <w:rsid w:val="008102E6"/>
    <w:rsid w:val="008127BC"/>
    <w:rsid w:val="00836D91"/>
    <w:rsid w:val="008471AA"/>
    <w:rsid w:val="0086380B"/>
    <w:rsid w:val="0089261F"/>
    <w:rsid w:val="008B0809"/>
    <w:rsid w:val="008C76A8"/>
    <w:rsid w:val="0091099D"/>
    <w:rsid w:val="00911825"/>
    <w:rsid w:val="00917A10"/>
    <w:rsid w:val="0095272D"/>
    <w:rsid w:val="00963D42"/>
    <w:rsid w:val="009734BC"/>
    <w:rsid w:val="009A0EBA"/>
    <w:rsid w:val="009B2655"/>
    <w:rsid w:val="009B63E2"/>
    <w:rsid w:val="009D387E"/>
    <w:rsid w:val="00A116D3"/>
    <w:rsid w:val="00A1355F"/>
    <w:rsid w:val="00A33AED"/>
    <w:rsid w:val="00A66E9D"/>
    <w:rsid w:val="00A86853"/>
    <w:rsid w:val="00A958D7"/>
    <w:rsid w:val="00AB09D4"/>
    <w:rsid w:val="00AB5D32"/>
    <w:rsid w:val="00AD2B35"/>
    <w:rsid w:val="00AD2D92"/>
    <w:rsid w:val="00B13B06"/>
    <w:rsid w:val="00B26247"/>
    <w:rsid w:val="00B459B0"/>
    <w:rsid w:val="00B85391"/>
    <w:rsid w:val="00BA2CB7"/>
    <w:rsid w:val="00BC122B"/>
    <w:rsid w:val="00BE0526"/>
    <w:rsid w:val="00BF56D9"/>
    <w:rsid w:val="00BF5FA5"/>
    <w:rsid w:val="00C233E8"/>
    <w:rsid w:val="00C24260"/>
    <w:rsid w:val="00C3498D"/>
    <w:rsid w:val="00C41C53"/>
    <w:rsid w:val="00C66609"/>
    <w:rsid w:val="00C7053B"/>
    <w:rsid w:val="00C80CDD"/>
    <w:rsid w:val="00CA08BF"/>
    <w:rsid w:val="00CA799B"/>
    <w:rsid w:val="00CA7C44"/>
    <w:rsid w:val="00CC1598"/>
    <w:rsid w:val="00CC6862"/>
    <w:rsid w:val="00CD3872"/>
    <w:rsid w:val="00CD6436"/>
    <w:rsid w:val="00CF241D"/>
    <w:rsid w:val="00CF6920"/>
    <w:rsid w:val="00D22157"/>
    <w:rsid w:val="00D35F56"/>
    <w:rsid w:val="00D46E8C"/>
    <w:rsid w:val="00D64DA9"/>
    <w:rsid w:val="00DA4D78"/>
    <w:rsid w:val="00DB65CD"/>
    <w:rsid w:val="00DB7C37"/>
    <w:rsid w:val="00DD79DF"/>
    <w:rsid w:val="00DE13C5"/>
    <w:rsid w:val="00E33FF1"/>
    <w:rsid w:val="00E47BC3"/>
    <w:rsid w:val="00E60A27"/>
    <w:rsid w:val="00E708E6"/>
    <w:rsid w:val="00E76C0F"/>
    <w:rsid w:val="00ED4A38"/>
    <w:rsid w:val="00F003C5"/>
    <w:rsid w:val="00F0127D"/>
    <w:rsid w:val="00F24E6B"/>
    <w:rsid w:val="00F51130"/>
    <w:rsid w:val="00FC2174"/>
    <w:rsid w:val="00FC68A2"/>
    <w:rsid w:val="00FD1C12"/>
    <w:rsid w:val="00FE4950"/>
    <w:rsid w:val="00FF3C79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A44"/>
  <w15:docId w15:val="{99A4F2B3-8029-4705-9F59-F9ED81A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Microsoft Office User</cp:lastModifiedBy>
  <cp:revision>2</cp:revision>
  <cp:lastPrinted>2020-01-31T09:34:00Z</cp:lastPrinted>
  <dcterms:created xsi:type="dcterms:W3CDTF">2021-10-21T08:52:00Z</dcterms:created>
  <dcterms:modified xsi:type="dcterms:W3CDTF">2021-10-21T08:52:00Z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